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9384C">
      <w:pPr>
        <w:keepNext w:val="0"/>
        <w:keepLines w:val="0"/>
        <w:widowControl/>
        <w:numPr>
          <w:ilvl w:val="0"/>
          <w:numId w:val="0"/>
        </w:numPr>
        <w:suppressLineNumbers w:val="0"/>
        <w:ind w:left="420" w:leftChars="0" w:firstLine="420" w:firstLineChars="0"/>
        <w:jc w:val="left"/>
        <w:rPr>
          <w:rFonts w:hint="eastAsia" w:ascii="宋体" w:hAnsi="宋体" w:eastAsia="宋体" w:cs="宋体"/>
          <w:color w:val="494949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616161"/>
          <w:kern w:val="0"/>
          <w:sz w:val="28"/>
          <w:szCs w:val="28"/>
          <w:lang w:val="en-US" w:eastAsia="zh-CN" w:bidi="ar"/>
        </w:rPr>
        <w:t>阅读程序</w:t>
      </w:r>
    </w:p>
    <w:p w14:paraId="2703A2B9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20" w:firstLineChars="0"/>
        <w:jc w:val="left"/>
        <w:outlineLvl w:val="1"/>
        <w:rPr>
          <w:rFonts w:hint="eastAsia" w:ascii="宋体" w:hAnsi="宋体" w:eastAsia="宋体" w:cs="宋体"/>
          <w:color w:val="494949"/>
          <w:kern w:val="0"/>
          <w:sz w:val="28"/>
          <w:szCs w:val="28"/>
          <w:lang w:val="en-US" w:eastAsia="zh-CN" w:bidi="ar"/>
        </w:rPr>
      </w:pPr>
    </w:p>
    <w:p w14:paraId="04A7904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392680" cy="191325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544445" cy="1875790"/>
            <wp:effectExtent l="0" t="0" r="63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7BF78">
      <w:pPr>
        <w:bidi w:val="0"/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  <w:t>判断题</w:t>
      </w:r>
    </w:p>
    <w:p w14:paraId="6122FD44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输入的字符串只能由小写字母或大写字母组成。</w:t>
      </w:r>
    </w:p>
    <w:p w14:paraId="14CE19AD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若将第8行的“i=1”改为“i=0”程序运行时会发生错误。</w:t>
      </w:r>
    </w:p>
    <w:p w14:paraId="3EEC01F0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若将第8行的“i&lt;=n”改为“i*i&lt;=n”,程序运行结果不会改变。</w:t>
      </w:r>
    </w:p>
    <w:p w14:paraId="5D39BA08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若输入的字符串全部由大写字母组成，那么输出的字符串就跟输入的字符串一样。</w:t>
      </w:r>
    </w:p>
    <w:p w14:paraId="10DFDAC2">
      <w:pPr>
        <w:rPr>
          <w:rFonts w:hint="eastAsia" w:ascii="宋体" w:hAnsi="宋体" w:eastAsia="宋体" w:cs="宋体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8"/>
        </w:rPr>
        <w:t>·选择题</w:t>
      </w:r>
    </w:p>
    <w:p w14:paraId="6452E259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若输入的字符串长度为18,那么输入的字符串跟输出的字符串相比，至多有()个字符不同。</w:t>
      </w:r>
    </w:p>
    <w:p w14:paraId="0399ABE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A.18 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B.6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 xml:space="preserve"> C.10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 xml:space="preserve"> D.1</w:t>
      </w:r>
    </w:p>
    <w:p w14:paraId="0E72206E"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若输入的字符串长度为(),那么输入的字符串跟输出的字符串相比，至多有 36个字符不同。</w:t>
      </w:r>
    </w:p>
    <w:p w14:paraId="05CBBDA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A.36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 xml:space="preserve"> B.10⁵   C.1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D.128</w:t>
      </w:r>
    </w:p>
    <w:p w14:paraId="7278A95E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【答案】</w:t>
      </w:r>
    </w:p>
    <w:p w14:paraId="0C4F89C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判断题：× √ × √</w:t>
      </w:r>
    </w:p>
    <w:p w14:paraId="4123D56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选择题：B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B</w:t>
      </w:r>
    </w:p>
    <w:p w14:paraId="1AC6B8D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4A1B9D23">
      <w:pPr>
        <w:numPr>
          <w:ilvl w:val="0"/>
          <w:numId w:val="1"/>
        </w:numPr>
        <w:ind w:left="0" w:leftChars="0" w:firstLine="420" w:firstLineChars="0"/>
        <w:outlineLvl w:val="1"/>
        <w:rPr>
          <w:rFonts w:hint="eastAsia" w:ascii="宋体" w:hAnsi="宋体" w:eastAsia="宋体" w:cs="宋体"/>
        </w:rPr>
      </w:pPr>
    </w:p>
    <w:p w14:paraId="7902448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#include &lt;cstdio&gt;</w:t>
      </w:r>
    </w:p>
    <w:p w14:paraId="6A202E4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using namespace std;</w:t>
      </w:r>
    </w:p>
    <w:p w14:paraId="489E02E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n, m;</w:t>
      </w:r>
    </w:p>
    <w:p w14:paraId="7EE4C77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a[100], b[100];</w:t>
      </w:r>
    </w:p>
    <w:p w14:paraId="414F625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main() {</w:t>
      </w:r>
    </w:p>
    <w:p w14:paraId="290B1B6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scanf("%d %d", &amp;n, &amp;m);</w:t>
      </w:r>
    </w:p>
    <w:p w14:paraId="5C72740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379BDF3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1; i &lt;= n; ++i) {</w:t>
      </w:r>
    </w:p>
    <w:p w14:paraId="765371F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a[i] = b[i] = 0;</w:t>
      </w:r>
    </w:p>
    <w:p w14:paraId="3C6AA68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3FA0932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1CD00EA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1; i &lt;= m; ++i) {</w:t>
      </w:r>
    </w:p>
    <w:p w14:paraId="630F59D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int x, y;</w:t>
      </w:r>
    </w:p>
    <w:p w14:paraId="54226F0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scanf("%d %d", &amp;x, &amp;y);</w:t>
      </w:r>
    </w:p>
    <w:p w14:paraId="276346B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</w:t>
      </w:r>
    </w:p>
    <w:p w14:paraId="000CC53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if (a[x] &lt; y &amp;&amp; b[y] &lt; x) {</w:t>
      </w:r>
    </w:p>
    <w:p w14:paraId="7581DC7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if (a[x] &gt; 0) {</w:t>
      </w:r>
    </w:p>
    <w:p w14:paraId="796E60B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b[a[x]] = 0;</w:t>
      </w:r>
    </w:p>
    <w:p w14:paraId="6EEED52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}</w:t>
      </w:r>
    </w:p>
    <w:p w14:paraId="11FB5D5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if (b[y] &gt; 0) {</w:t>
      </w:r>
    </w:p>
    <w:p w14:paraId="0EF76F1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a[b[y]] = 0;</w:t>
      </w:r>
    </w:p>
    <w:p w14:paraId="2064223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}</w:t>
      </w:r>
    </w:p>
    <w:p w14:paraId="56E2135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a[x] = y;</w:t>
      </w:r>
    </w:p>
    <w:p w14:paraId="55A447E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b[y] = x;</w:t>
      </w:r>
    </w:p>
    <w:p w14:paraId="138B93B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0F8BB7D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7183ED7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4D14E01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int ans = 0;</w:t>
      </w:r>
    </w:p>
    <w:p w14:paraId="6C7BF10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1; i &lt;= n; ++i) {</w:t>
      </w:r>
    </w:p>
    <w:p w14:paraId="20B7EED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if (a[i] == 0) {</w:t>
      </w:r>
    </w:p>
    <w:p w14:paraId="285353B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++ans;</w:t>
      </w:r>
    </w:p>
    <w:p w14:paraId="6DCD6AB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796B3CC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if (b[i] == 0) {</w:t>
      </w:r>
    </w:p>
    <w:p w14:paraId="14F9A9A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++ans;</w:t>
      </w:r>
    </w:p>
    <w:p w14:paraId="525CE55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00E5B7C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0256BF2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0A66675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printf("%d", ans);</w:t>
      </w:r>
    </w:p>
    <w:p w14:paraId="1B31C80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2306B4C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return 0;</w:t>
      </w:r>
    </w:p>
    <w:p w14:paraId="135D8A7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}</w:t>
      </w:r>
    </w:p>
    <w:p w14:paraId="45CC6C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假设输入的n和m都是正整数，x和y都是在[1,n]的范围内的整数，完成下面的判断题和单选题：</w:t>
      </w:r>
    </w:p>
    <w:p w14:paraId="51661D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判断题</w:t>
      </w:r>
    </w:p>
    <w:p w14:paraId="5D2F5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当m&gt;0时，输出的值一定小于2n。  ()</w:t>
      </w:r>
    </w:p>
    <w:p w14:paraId="04547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执行完第27行的"++ans"时，ans一定是偶数。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()</w:t>
      </w:r>
    </w:p>
    <w:p w14:paraId="63F557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a [i]和b [i]不可能同时大于0。  ()</w:t>
      </w:r>
    </w:p>
    <w:p w14:paraId="628A91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右程序执行到第13行时，x总是小于y,那么第15行不会被执行。()</w:t>
      </w:r>
    </w:p>
    <w:p w14:paraId="79DC3A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选择题</w:t>
      </w:r>
    </w:p>
    <w:p w14:paraId="4B3E5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若m个x两两不同，且m个y两两不同，则输出的值为()</w:t>
      </w:r>
    </w:p>
    <w:p w14:paraId="4D8A66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A.2n-2m   B.2n+2</w:t>
      </w:r>
    </w:p>
    <w:p w14:paraId="4720E6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C.2n-2   D.2n</w:t>
      </w:r>
    </w:p>
    <w:p w14:paraId="628FE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若m个x两两不同，且m个y都相等，则输出的值为()</w:t>
      </w:r>
    </w:p>
    <w:p w14:paraId="689CA0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A.2n-2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B.2n</w:t>
      </w:r>
    </w:p>
    <w:p w14:paraId="612EBC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C.2m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D.2n-2m</w:t>
      </w:r>
    </w:p>
    <w:p w14:paraId="4499A22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2DF3D6B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【答案】</w:t>
      </w:r>
    </w:p>
    <w:p w14:paraId="196E350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判断题：× √ × √</w:t>
      </w:r>
    </w:p>
    <w:p w14:paraId="5E7821E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选择题：B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B</w:t>
      </w:r>
    </w:p>
    <w:p w14:paraId="526676A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判断题：</w:t>
      </w:r>
    </w:p>
    <w:p w14:paraId="20362AA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4.15行是否执行要看14行，与13行无关。选择题：</w:t>
      </w:r>
    </w:p>
    <w:p w14:paraId="4432DD0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1.原来是2n,有m对数被减掉，即2n-2m。</w:t>
      </w:r>
    </w:p>
    <w:p w14:paraId="7DD223D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2.只存两个数，即2n-2。</w:t>
      </w:r>
    </w:p>
    <w:p w14:paraId="1AF99E8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7B32D12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464F4EC">
      <w:pPr>
        <w:numPr>
          <w:ilvl w:val="0"/>
          <w:numId w:val="1"/>
        </w:numPr>
        <w:ind w:left="0" w:leftChars="0" w:firstLine="420" w:firstLineChars="0"/>
        <w:outlineLvl w:val="1"/>
        <w:rPr>
          <w:rFonts w:hint="eastAsia" w:ascii="宋体" w:hAnsi="宋体" w:eastAsia="宋体" w:cs="宋体"/>
        </w:rPr>
      </w:pPr>
    </w:p>
    <w:p w14:paraId="0BE04A0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#include &lt;iostream&gt;</w:t>
      </w:r>
    </w:p>
    <w:p w14:paraId="6F3A806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using namespace std;</w:t>
      </w:r>
    </w:p>
    <w:p w14:paraId="17F0B0C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1B6E9C9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const int maxn = 10000;</w:t>
      </w:r>
    </w:p>
    <w:p w14:paraId="292630B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n;</w:t>
      </w:r>
    </w:p>
    <w:p w14:paraId="6DC460C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a[maxn];</w:t>
      </w:r>
    </w:p>
    <w:p w14:paraId="6A71155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b[maxn];</w:t>
      </w:r>
    </w:p>
    <w:p w14:paraId="0A2AEEF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7275A2B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f(int l, int r, int depth) {</w:t>
      </w:r>
    </w:p>
    <w:p w14:paraId="51820D0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if (l &gt; r)</w:t>
      </w:r>
    </w:p>
    <w:p w14:paraId="785C71C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return 0;</w:t>
      </w:r>
    </w:p>
    <w:p w14:paraId="1757109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4646055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int min = maxn, mink;</w:t>
      </w:r>
    </w:p>
    <w:p w14:paraId="4FE2EFD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l; i &lt;= r; ++i) {</w:t>
      </w:r>
    </w:p>
    <w:p w14:paraId="57F97D6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if (min &gt; a[i]) {</w:t>
      </w:r>
    </w:p>
    <w:p w14:paraId="09ECC0B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min = a[i];</w:t>
      </w:r>
    </w:p>
    <w:p w14:paraId="3B79E44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mink = i;</w:t>
      </w:r>
    </w:p>
    <w:p w14:paraId="2947C11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22F3A6A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3AE78E9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2863FA9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int lres = f(l, mink - 1, depth + 1);</w:t>
      </w:r>
    </w:p>
    <w:p w14:paraId="2A6E681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int rres = f(mink + 1, r, depth + 1);</w:t>
      </w:r>
    </w:p>
    <w:p w14:paraId="329A111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07149AE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return lres + rres + depth * b[mink];</w:t>
      </w:r>
    </w:p>
    <w:p w14:paraId="3B42DD6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}</w:t>
      </w:r>
    </w:p>
    <w:p w14:paraId="43E66D1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43C05B3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main() {</w:t>
      </w:r>
    </w:p>
    <w:p w14:paraId="28D2AFE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cin &gt;&gt; n;</w:t>
      </w:r>
    </w:p>
    <w:p w14:paraId="0B4E414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6E9C272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0; i &lt; n; ++i) {</w:t>
      </w:r>
    </w:p>
    <w:p w14:paraId="2C1F63E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cin &gt;&gt; a[i];</w:t>
      </w:r>
    </w:p>
    <w:p w14:paraId="60CE64A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3847104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73464C3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(int i = 0; i &lt; n; ++i) {</w:t>
      </w:r>
    </w:p>
    <w:p w14:paraId="0103172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cin &gt;&gt; b[i];</w:t>
      </w:r>
    </w:p>
    <w:p w14:paraId="127BF13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5232977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587E5DC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cout &lt;&lt; f(0, n - 1, 1) &lt;&lt; endl;</w:t>
      </w:r>
    </w:p>
    <w:p w14:paraId="3B21BF0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</w:p>
    <w:p w14:paraId="25923CD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return 0;</w:t>
      </w:r>
    </w:p>
    <w:p w14:paraId="0C8F205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}</w:t>
      </w:r>
    </w:p>
    <w:p w14:paraId="3AC19B2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05A2BA0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64833D1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·判断题</w:t>
      </w:r>
    </w:p>
    <w:p w14:paraId="051A5EA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1.如果a数组有重复的数字，则程序运行时会发生错误。  ()</w:t>
      </w:r>
    </w:p>
    <w:p w14:paraId="2735EDD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2.如果b数组全为0,则输出为0。()</w:t>
      </w:r>
    </w:p>
    <w:p w14:paraId="3FBE434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·选择题</w:t>
      </w:r>
    </w:p>
    <w:p w14:paraId="5E2434C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3.当n=100时，最坏情况下，与第12行的比较运算执行的次数最接近的是：()。</w:t>
      </w:r>
    </w:p>
    <w:p w14:paraId="09565CF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A.5000 B.600 C.6 D.100</w:t>
      </w:r>
    </w:p>
    <w:p w14:paraId="2E72524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4.当n=100时，最好情况下，与第12行的比较运算执行的次数最接近的是：()。</w:t>
      </w:r>
    </w:p>
    <w:p w14:paraId="251AAB6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A.100 B.6 C.5000 D.600</w:t>
      </w:r>
    </w:p>
    <w:p w14:paraId="35E960B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5.当n=10时，若b数组满足，对任意0&lt;=i&lt;n,都有b[i]=i+1,那么输出最大为()。</w:t>
      </w:r>
    </w:p>
    <w:p w14:paraId="465CAD3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A.386 B.383 C.384 D.385</w:t>
      </w:r>
    </w:p>
    <w:p w14:paraId="398F5A6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6.当n=100时，若b数组满足，对任意0Si&lt;71,都有b [i]=1,那么输出最小为()。</w:t>
      </w:r>
    </w:p>
    <w:p w14:paraId="5613F91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A.582 B.580 C.579 D.581</w:t>
      </w:r>
    </w:p>
    <w:p w14:paraId="5A27A9B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【答案】</w:t>
      </w:r>
    </w:p>
    <w:p w14:paraId="1F26C5D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判断题：×√</w:t>
      </w:r>
    </w:p>
    <w:p w14:paraId="60BFD972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选择题：ADDB</w:t>
      </w:r>
    </w:p>
    <w:p w14:paraId="10F65FE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3B0B4E26">
      <w:pPr>
        <w:numPr>
          <w:ilvl w:val="0"/>
          <w:numId w:val="1"/>
        </w:numPr>
        <w:ind w:left="0" w:leftChars="0" w:firstLine="420" w:firstLineChars="0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阅读程序(程序输入不超过数组或字符申定义的范围；判断题正确填</w:t>
      </w:r>
      <w:r>
        <w:rPr>
          <w:rFonts w:hint="default" w:ascii="Arial" w:hAnsi="Arial" w:eastAsia="宋体" w:cs="Arial"/>
          <w:lang w:val="en-US" w:eastAsia="zh-CN"/>
        </w:rPr>
        <w:t>√</w:t>
      </w:r>
      <w:r>
        <w:rPr>
          <w:rFonts w:hint="eastAsia" w:ascii="宋体" w:hAnsi="宋体" w:eastAsia="宋体" w:cs="宋体"/>
          <w:lang w:val="en-US" w:eastAsia="zh-CN"/>
        </w:rPr>
        <w:t>，错误填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 w14:paraId="4014814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#include &lt;cstdlib&gt;</w:t>
      </w:r>
    </w:p>
    <w:p w14:paraId="1FD6352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#include &lt;iostream&gt;</w:t>
      </w:r>
    </w:p>
    <w:p w14:paraId="408595F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using namespace std;</w:t>
      </w:r>
    </w:p>
    <w:p w14:paraId="7DEF0CE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5823287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char encoder[26] = {'C', 'S', 'P', '@'};</w:t>
      </w:r>
    </w:p>
    <w:p w14:paraId="6E3A3A2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char decoder[26];</w:t>
      </w:r>
    </w:p>
    <w:p w14:paraId="3342544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4BD905D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string st;</w:t>
      </w:r>
    </w:p>
    <w:p w14:paraId="14C474A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57AC73D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int main() {</w:t>
      </w:r>
    </w:p>
    <w:p w14:paraId="09FFA7D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int k = 0; // 1</w:t>
      </w:r>
    </w:p>
    <w:p w14:paraId="79BBD29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for (int i = 0; i &lt; 26; ++i) { // 2</w:t>
      </w:r>
    </w:p>
    <w:p w14:paraId="546AC79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if (encoder[i] != 0) ++k; // 3</w:t>
      </w:r>
    </w:p>
    <w:p w14:paraId="790FE03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}</w:t>
      </w:r>
    </w:p>
    <w:p w14:paraId="38F79C4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</w:t>
      </w:r>
    </w:p>
    <w:p w14:paraId="70E06C5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for (char x = 'A'; x &lt;= 'Z'; ++x) { // 4</w:t>
      </w:r>
    </w:p>
    <w:p w14:paraId="01128E2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bool flag = true; // 5</w:t>
      </w:r>
    </w:p>
    <w:p w14:paraId="472A68A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for (int i = 0; i &lt; 26; ++i) { // 6</w:t>
      </w:r>
    </w:p>
    <w:p w14:paraId="3C1A101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if (encoder[i] == x) { // 7</w:t>
      </w:r>
    </w:p>
    <w:p w14:paraId="5927A52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flag = false; // 8</w:t>
      </w:r>
    </w:p>
    <w:p w14:paraId="21A37C6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break; // 9</w:t>
      </w:r>
    </w:p>
    <w:p w14:paraId="1C3F725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}</w:t>
      </w:r>
    </w:p>
    <w:p w14:paraId="155CF42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}</w:t>
      </w:r>
    </w:p>
    <w:p w14:paraId="0E928AB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if (flag) { // 10</w:t>
      </w:r>
    </w:p>
    <w:p w14:paraId="6C5915A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encoder[k] = x; // 11</w:t>
      </w:r>
    </w:p>
    <w:p w14:paraId="5531B53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++k; // 12</w:t>
      </w:r>
    </w:p>
    <w:p w14:paraId="3FD2878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}</w:t>
      </w:r>
    </w:p>
    <w:p w14:paraId="381FFAA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}</w:t>
      </w:r>
    </w:p>
    <w:p w14:paraId="113A6BD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50D53EF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for (int i = 0; i &lt; 26; ++i) { // 13</w:t>
      </w:r>
    </w:p>
    <w:p w14:paraId="61A3B77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decoder[encoder[i] - 'A'] = i + 'A'; // 14</w:t>
      </w:r>
    </w:p>
    <w:p w14:paraId="43DC838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}</w:t>
      </w:r>
    </w:p>
    <w:p w14:paraId="01C3066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017F669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cin &gt;&gt; st; // 15</w:t>
      </w:r>
    </w:p>
    <w:p w14:paraId="06E2DFC5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for (int i = 0; i &lt; st.length(); ++i) { // 16</w:t>
      </w:r>
    </w:p>
    <w:p w14:paraId="56FBC5B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st[i] = decoder[st[i] - 'A']; // 17</w:t>
      </w:r>
    </w:p>
    <w:p w14:paraId="3CD79D4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}</w:t>
      </w:r>
    </w:p>
    <w:p w14:paraId="0B67018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5D4DE01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cout &lt;&lt; st; // 18</w:t>
      </w:r>
    </w:p>
    <w:p w14:paraId="64E7B8A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return 0; // 19</w:t>
      </w:r>
    </w:p>
    <w:p w14:paraId="03E2222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}</w:t>
      </w:r>
    </w:p>
    <w:p w14:paraId="0CEFE4E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6C696F8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lang w:val="en-US" w:eastAsia="zh-CN"/>
        </w:rPr>
      </w:pPr>
    </w:p>
    <w:p w14:paraId="6BE0B2B4">
      <w:pPr>
        <w:numPr>
          <w:ilvl w:val="0"/>
          <w:numId w:val="0"/>
        </w:numPr>
        <w:spacing w:line="360" w:lineRule="auto"/>
        <w:ind w:left="420" w:leftChars="0" w:firstLine="420" w:firstLineChars="0"/>
        <w:rPr>
          <w:rFonts w:hint="eastAsia" w:ascii="Times New Roman" w:hAnsi="Times New Roman" w:eastAsia="宋体" w:cs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lang w:val="en-US" w:eastAsia="zh-CN"/>
        </w:rPr>
        <w:t>判断题</w:t>
      </w:r>
    </w:p>
    <w:p w14:paraId="6E5C6461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输入的字符串应当只由大写字母组成，否则在访问数组时可能越界。 </w:t>
      </w:r>
    </w:p>
    <w:p w14:paraId="7CF7924B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若输入的字符串不是空串，则输入的字符串与输出的字符串一定不一样。 </w:t>
      </w:r>
    </w:p>
    <w:p w14:paraId="093962DD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将第12行的“i &lt; 26”改为“i &lt; 16”，程序运行结果不会改变。 </w:t>
      </w:r>
    </w:p>
    <w:p w14:paraId="23096907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将第26行的“i &lt; 26”改为“i &lt; 16”，程序运行结果不会改变。 </w:t>
      </w:r>
    </w:p>
    <w:p w14:paraId="4FE1AC8D">
      <w:pPr>
        <w:numPr>
          <w:ilvl w:val="0"/>
          <w:numId w:val="0"/>
        </w:numPr>
        <w:spacing w:line="360" w:lineRule="auto"/>
        <w:ind w:left="420" w:leftChars="0" w:firstLine="420" w:firstLineChars="0"/>
        <w:rPr>
          <w:rFonts w:hint="eastAsia" w:ascii="Times New Roman" w:hAnsi="Times New Roman" w:eastAsia="宋体" w:cs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lang w:val="en-US" w:eastAsia="zh-CN"/>
        </w:rPr>
        <w:t>单选题</w:t>
      </w:r>
    </w:p>
    <w:p w14:paraId="60728C90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若输出的字符串为“ABCABCABCA”，则下列说法正确的是：</w:t>
      </w:r>
    </w:p>
    <w:p w14:paraId="2C13F192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A. 输入的字符串中既有A又有P</w:t>
      </w:r>
    </w:p>
    <w:p w14:paraId="4564F671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B. 输入的字符串中既有S又有B</w:t>
      </w:r>
    </w:p>
    <w:p w14:paraId="2A31355F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C. 输入的字符串中既有S又有P</w:t>
      </w:r>
    </w:p>
    <w:p w14:paraId="4A3EF79C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D. 输入的字符串中既有A又有B</w:t>
      </w:r>
    </w:p>
    <w:p w14:paraId="6D7E0325"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若输出的字符串为“CSPCSPCSPCSP”，则下列说法正确的是：</w:t>
      </w:r>
    </w:p>
    <w:p w14:paraId="2DE8A7D5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A. 输入的字符串中既有]又有R</w:t>
      </w:r>
    </w:p>
    <w:p w14:paraId="5322D362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B. 输入的字符串中既有P又有K</w:t>
      </w:r>
    </w:p>
    <w:p w14:paraId="5AA74916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C. 输入的字符串中既有J又有K</w:t>
      </w:r>
    </w:p>
    <w:p w14:paraId="5D20E2B9">
      <w:pPr>
        <w:numPr>
          <w:ilvl w:val="0"/>
          <w:numId w:val="0"/>
        </w:numPr>
        <w:spacing w:line="360" w:lineRule="auto"/>
        <w:ind w:left="420" w:leftChars="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D. 输入的字符串中既有P又有R</w:t>
      </w:r>
    </w:p>
    <w:p w14:paraId="5A619E92">
      <w:pPr>
        <w:spacing w:line="360" w:lineRule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答案</w:t>
      </w:r>
    </w:p>
    <w:p w14:paraId="1A04C1E8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</w:rPr>
        <w:t>正确</w:t>
      </w:r>
    </w:p>
    <w:p w14:paraId="61EF5120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</w:rPr>
        <w:t>错误</w:t>
      </w:r>
    </w:p>
    <w:p w14:paraId="16311C89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</w:rPr>
        <w:t>正确</w:t>
      </w:r>
    </w:p>
    <w:p w14:paraId="4AB0DC1B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</w:rPr>
        <w:t>错误</w:t>
      </w:r>
    </w:p>
    <w:p w14:paraId="5C8C012F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</w:rPr>
        <w:t>C</w:t>
      </w:r>
    </w:p>
    <w:p w14:paraId="51E73DA7">
      <w:pPr>
        <w:numPr>
          <w:ilvl w:val="0"/>
          <w:numId w:val="4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</w:rPr>
        <w:t>D</w:t>
      </w:r>
    </w:p>
    <w:p w14:paraId="2155949C">
      <w:pPr>
        <w:rPr>
          <w:rFonts w:hint="eastAsia" w:ascii="宋体" w:hAnsi="宋体" w:eastAsia="宋体" w:cs="宋体"/>
          <w:lang w:val="en-US" w:eastAsia="zh-CN"/>
        </w:rPr>
      </w:pPr>
    </w:p>
    <w:p w14:paraId="509EA5AF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10D24004">
      <w:pPr>
        <w:numPr>
          <w:ilvl w:val="0"/>
          <w:numId w:val="1"/>
        </w:numPr>
        <w:ind w:left="0" w:leftChars="0" w:firstLine="420" w:firstLineChars="0"/>
        <w:outlineLvl w:val="1"/>
        <w:rPr>
          <w:rFonts w:hint="default" w:ascii="宋体" w:hAnsi="宋体" w:eastAsia="宋体" w:cs="宋体"/>
          <w:lang w:val="en-US" w:eastAsia="zh-CN"/>
        </w:rPr>
      </w:pPr>
    </w:p>
    <w:p w14:paraId="51124F6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#include &lt;iostream&gt;</w:t>
      </w:r>
    </w:p>
    <w:p w14:paraId="7F87E5F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1CD28DE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using namespace std;</w:t>
      </w:r>
    </w:p>
    <w:p w14:paraId="4FE739B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326492B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long long n, ans;</w:t>
      </w:r>
    </w:p>
    <w:p w14:paraId="336FF79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k, len;</w:t>
      </w:r>
    </w:p>
    <w:p w14:paraId="35E2D83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long long d[1000000];</w:t>
      </w:r>
    </w:p>
    <w:p w14:paraId="0A78A73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1BC06F5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int main() {</w:t>
      </w:r>
    </w:p>
    <w:p w14:paraId="13563FC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cin &gt;&gt; n &gt;&gt; k;</w:t>
      </w:r>
    </w:p>
    <w:p w14:paraId="44CFF9C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d[0] = 0;</w:t>
      </w:r>
    </w:p>
    <w:p w14:paraId="2D73617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len = 1;</w:t>
      </w:r>
    </w:p>
    <w:p w14:paraId="0428E84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ans = 0;</w:t>
      </w:r>
    </w:p>
    <w:p w14:paraId="0AB266D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for (long long i = 0; i &lt; n; ++i) {</w:t>
      </w:r>
    </w:p>
    <w:p w14:paraId="38EE1499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++d[0];</w:t>
      </w:r>
    </w:p>
    <w:p w14:paraId="068C40A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for (int j = 0; j + 1 &lt; len; ++j) {</w:t>
      </w:r>
    </w:p>
    <w:p w14:paraId="00347A3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if (d[j] == k) {</w:t>
      </w:r>
    </w:p>
    <w:p w14:paraId="7649A7A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d[j] = 0;</w:t>
      </w:r>
    </w:p>
    <w:p w14:paraId="6F83483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d[j + 1] += 1;</w:t>
      </w:r>
    </w:p>
    <w:p w14:paraId="41F9057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++ans;</w:t>
      </w:r>
    </w:p>
    <w:p w14:paraId="1AAD276A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}</w:t>
      </w:r>
    </w:p>
    <w:p w14:paraId="57B096B4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4708560F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if (d[len - 1] == k) {</w:t>
      </w:r>
    </w:p>
    <w:p w14:paraId="4294879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d[len - 1] = 0;</w:t>
      </w:r>
    </w:p>
    <w:p w14:paraId="3D1B313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d[len] = 1;</w:t>
      </w:r>
    </w:p>
    <w:p w14:paraId="15C99096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++len;</w:t>
      </w:r>
    </w:p>
    <w:p w14:paraId="3EE889CB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++ans;</w:t>
      </w:r>
    </w:p>
    <w:p w14:paraId="74E8BF80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}</w:t>
      </w:r>
    </w:p>
    <w:p w14:paraId="116D4658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}</w:t>
      </w:r>
    </w:p>
    <w:p w14:paraId="3DC5A43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cout &lt;&lt; ans &lt;&lt; endl;</w:t>
      </w:r>
    </w:p>
    <w:p w14:paraId="088377CC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return 0;</w:t>
      </w:r>
    </w:p>
    <w:p w14:paraId="0A33D7FD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}</w:t>
      </w:r>
    </w:p>
    <w:p w14:paraId="43BEF41B"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假设输入的n是不超过262的正整数，k都是不超过10000的正整数，完成下面的判断题和单选题：</w:t>
      </w:r>
    </w:p>
    <w:p w14:paraId="3432E8F4"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  <w:szCs w:val="24"/>
        </w:rPr>
      </w:pPr>
    </w:p>
    <w:p w14:paraId="0D9B7894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判断题：</w:t>
      </w:r>
    </w:p>
    <w:p w14:paraId="6E4B619E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若k=1，则输出ans时，len=n。 </w:t>
      </w:r>
    </w:p>
    <w:p w14:paraId="591F2171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若k&gt;1，则输出ans时，len一定小于n。 </w:t>
      </w:r>
    </w:p>
    <w:p w14:paraId="1E74D4E5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若k&gt;1，则输出ans时，k*len一定大于n。 </w:t>
      </w:r>
    </w:p>
    <w:p w14:paraId="7995823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单选题：</w:t>
      </w:r>
    </w:p>
    <w:p w14:paraId="363A127A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若输入的n等于</w:t>
      </w:r>
      <w:r>
        <w:rPr>
          <w:sz w:val="24"/>
          <w:szCs w:val="24"/>
        </w:rPr>
        <w:drawing>
          <wp:inline distT="0" distB="0" distL="114300" distR="114300">
            <wp:extent cx="449580" cy="373380"/>
            <wp:effectExtent l="0" t="0" r="7620" b="762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，输入的k为1，则输出等于()。</w:t>
      </w:r>
    </w:p>
    <w:p w14:paraId="1203C08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12080" cy="236220"/>
            <wp:effectExtent l="0" t="0" r="0" b="76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69691F0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4EE0148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若输入的n等于205,891,132,094,649 (即 339)，输入的k为3，则输出等于()。</w:t>
      </w:r>
    </w:p>
    <w:p w14:paraId="383BFFD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4587240" cy="24384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A2A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47A7B86">
      <w:pPr>
        <w:numPr>
          <w:ilvl w:val="0"/>
          <w:numId w:val="5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若输入的n等于100,010,002,000,090，输入的k为10，则输出等于()。</w:t>
      </w:r>
    </w:p>
    <w:p w14:paraId="6202E06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A. 11,112,222,444,543</w:t>
      </w:r>
    </w:p>
    <w:p w14:paraId="3C1E093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B. 11,122,222,444,453</w:t>
      </w:r>
    </w:p>
    <w:p w14:paraId="527DCD3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C. 11,122,222,444,543</w:t>
      </w:r>
    </w:p>
    <w:p w14:paraId="1C5919D1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D. 11,112,222,444,453</w:t>
      </w:r>
    </w:p>
    <w:p w14:paraId="218DD0B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</w:t>
      </w:r>
    </w:p>
    <w:p w14:paraId="4C244BC5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(错误)</w:t>
      </w:r>
    </w:p>
    <w:p w14:paraId="2725B87A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(错误)</w:t>
      </w:r>
    </w:p>
    <w:p w14:paraId="04067D98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(正确)</w:t>
      </w:r>
    </w:p>
    <w:p w14:paraId="477E3D01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答案：D.</w:t>
      </w:r>
    </w:p>
    <w:p w14:paraId="52F12839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答案：A.</w:t>
      </w:r>
    </w:p>
    <w:p w14:paraId="76F2F6E7">
      <w:pPr>
        <w:numPr>
          <w:ilvl w:val="0"/>
          <w:numId w:val="6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答案：D.</w:t>
      </w:r>
    </w:p>
    <w:p w14:paraId="3637D881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7C0212F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1F781521">
      <w:pPr>
        <w:numPr>
          <w:ilvl w:val="0"/>
          <w:numId w:val="1"/>
        </w:numPr>
        <w:ind w:left="0" w:leftChars="0" w:firstLine="420" w:firstLineChars="0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的 </w:t>
      </w:r>
    </w:p>
    <w:p w14:paraId="0791E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#include &lt;algorithm&gt;</w:t>
      </w:r>
    </w:p>
    <w:p w14:paraId="6F512D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#include &lt;iostream&gt;</w:t>
      </w:r>
    </w:p>
    <w:p w14:paraId="7A4593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using namespace std;</w:t>
      </w:r>
    </w:p>
    <w:p w14:paraId="77297E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int n;</w:t>
      </w:r>
    </w:p>
    <w:p w14:paraId="6987F3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int d[50][2];</w:t>
      </w:r>
    </w:p>
    <w:p w14:paraId="7C070C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int ans;</w:t>
      </w:r>
    </w:p>
    <w:p w14:paraId="60F0E7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void dfs(int n, int sum) {</w:t>
      </w:r>
    </w:p>
    <w:p w14:paraId="00FA9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if (n == 1) {</w:t>
      </w:r>
    </w:p>
    <w:p w14:paraId="724C60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ans = max(sum, ans);</w:t>
      </w:r>
    </w:p>
    <w:p w14:paraId="4FD14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return;</w:t>
      </w:r>
    </w:p>
    <w:p w14:paraId="20787F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}</w:t>
      </w:r>
    </w:p>
    <w:p w14:paraId="0DA7E6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for (int i = 1; i &lt; n; ++i) {</w:t>
      </w:r>
    </w:p>
    <w:p w14:paraId="58D064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int a = d[i - 1][0], b = d[i - 1][1];</w:t>
      </w:r>
    </w:p>
    <w:p w14:paraId="6828B0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int x = d[i][0], y = d[i][1];   </w:t>
      </w:r>
    </w:p>
    <w:p w14:paraId="31337B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 - 1][0] = a + x;</w:t>
      </w:r>
    </w:p>
    <w:p w14:paraId="2AF296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 - 1][1] = b + y;</w:t>
      </w:r>
    </w:p>
    <w:p w14:paraId="54BD5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for (int j = i; j &lt; n - 1; ++j) {</w:t>
      </w:r>
    </w:p>
    <w:p w14:paraId="50471B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    d[j][0] = d[j + 1][0];</w:t>
      </w:r>
    </w:p>
    <w:p w14:paraId="1F087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    d[j][1] = d[j + 1][1];</w:t>
      </w:r>
    </w:p>
    <w:p w14:paraId="41F15C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}      </w:t>
      </w:r>
    </w:p>
    <w:p w14:paraId="15AF4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int s = a + x + abs(b - y);  </w:t>
      </w:r>
    </w:p>
    <w:p w14:paraId="6072DC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dfs(n - 1, sum + s);</w:t>
      </w:r>
    </w:p>
    <w:p w14:paraId="1C02C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for (int j = n - 1; j &gt; i; --j) {</w:t>
      </w:r>
    </w:p>
    <w:p w14:paraId="70D502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    d[j][0] = d[j - 1][0];</w:t>
      </w:r>
    </w:p>
    <w:p w14:paraId="3269B1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    d[j][1] = d[j - 1][1];</w:t>
      </w:r>
    </w:p>
    <w:p w14:paraId="690D9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} </w:t>
      </w:r>
    </w:p>
    <w:p w14:paraId="2ADD81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 - 1][0] = a;</w:t>
      </w:r>
    </w:p>
    <w:p w14:paraId="3112D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 - 1][1] = b;</w:t>
      </w:r>
    </w:p>
    <w:p w14:paraId="1D1DED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d[i][0] = x;</w:t>
      </w:r>
    </w:p>
    <w:p w14:paraId="1536D1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d[i][1] = y;</w:t>
      </w:r>
    </w:p>
    <w:p w14:paraId="359942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}</w:t>
      </w:r>
    </w:p>
    <w:p w14:paraId="224CE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}</w:t>
      </w:r>
    </w:p>
    <w:p w14:paraId="4F8142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int main() {</w:t>
      </w:r>
    </w:p>
    <w:p w14:paraId="1E3E1C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cin &gt;&gt; n;</w:t>
      </w:r>
    </w:p>
    <w:p w14:paraId="6AF1F3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for (int i = 0; i &lt; n; ++i) {</w:t>
      </w:r>
    </w:p>
    <w:p w14:paraId="3790D9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cin &gt;&gt; d[i][0];</w:t>
      </w:r>
    </w:p>
    <w:p w14:paraId="0DC9D7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}</w:t>
      </w:r>
    </w:p>
    <w:p w14:paraId="47987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for (int i = 0; i &lt; n; ++i) {</w:t>
      </w:r>
    </w:p>
    <w:p w14:paraId="470E5B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    cin &gt;&gt; d[i][1];</w:t>
      </w:r>
    </w:p>
    <w:p w14:paraId="76EFEF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}   </w:t>
      </w:r>
    </w:p>
    <w:p w14:paraId="0B799F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ans = 0;</w:t>
      </w:r>
    </w:p>
    <w:p w14:paraId="469617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dfs(n, 0);</w:t>
      </w:r>
    </w:p>
    <w:p w14:paraId="493604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cout &lt;&lt; ans &lt;&lt; endl;</w:t>
      </w:r>
    </w:p>
    <w:p w14:paraId="43BF0D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</w:t>
      </w:r>
    </w:p>
    <w:p w14:paraId="2F8C27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 xml:space="preserve">    return 0;</w:t>
      </w:r>
    </w:p>
    <w:p w14:paraId="113F50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420" w:leftChars="0"/>
        <w:textAlignment w:val="auto"/>
        <w:rPr>
          <w:rFonts w:hint="eastAsia" w:ascii="宋体" w:hAnsi="宋体" w:eastAsia="宋体" w:cs="宋体"/>
          <w:sz w:val="21"/>
          <w:szCs w:val="24"/>
        </w:rPr>
      </w:pPr>
      <w:r>
        <w:rPr>
          <w:rFonts w:hint="eastAsia" w:ascii="宋体" w:hAnsi="宋体" w:eastAsia="宋体" w:cs="宋体"/>
          <w:sz w:val="21"/>
          <w:szCs w:val="24"/>
        </w:rPr>
        <w:t>}</w:t>
      </w:r>
    </w:p>
    <w:p w14:paraId="149D59FE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p w14:paraId="3BB6DA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假设输入的n是不超过50的正整数，d[i][0]、d[i][1]都是不超过10000的正整数，完成下面的判断题和单选题：</w:t>
      </w:r>
    </w:p>
    <w:p w14:paraId="050EBE24"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●  判断题</w:t>
      </w:r>
    </w:p>
    <w:p w14:paraId="2737DAC3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若输入n为0，此程序可能会死循环或发生运行错误。 </w:t>
      </w:r>
    </w:p>
    <w:p w14:paraId="3069E3F2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若输入n为20，接下来的输入全为θ，则输出为θ。 </w:t>
      </w:r>
    </w:p>
    <w:p w14:paraId="632469CD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输出的数一定不小于输入的d[i][0]和d[i][1]的任意一个。 </w:t>
      </w:r>
    </w:p>
    <w:p w14:paraId="0EF763B8">
      <w:pPr>
        <w:spacing w:line="360" w:lineRule="auto"/>
        <w:ind w:firstLine="42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单选题：</w:t>
      </w:r>
    </w:p>
    <w:p w14:paraId="0FE1ED5A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若输入的n为20，接下来的输入是20个9和20个0，则输出为( )。</w:t>
      </w:r>
    </w:p>
    <w:p w14:paraId="1B4C693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A. 1917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 1908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C. 1881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D. 1890 </w:t>
      </w:r>
    </w:p>
    <w:p w14:paraId="5F17773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FDAB2A6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若输入的n为30，接下来的输入是30个θ和30个5，则输出为()。</w:t>
      </w:r>
    </w:p>
    <w:p w14:paraId="3B80700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A. 2020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 2030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C. 2010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D. 2000</w:t>
      </w:r>
    </w:p>
    <w:p w14:paraId="64AF676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2441FBD">
      <w:pPr>
        <w:numPr>
          <w:ilvl w:val="0"/>
          <w:numId w:val="7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若输入的n为15，接下来的输入是15到1，以及15到1，则输出为( )。</w:t>
      </w:r>
    </w:p>
    <w:p w14:paraId="41B7D59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A. 2420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 2220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C. 2440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D. 2240</w:t>
      </w:r>
    </w:p>
    <w:p w14:paraId="219E569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3EE035D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答案：</w:t>
      </w:r>
    </w:p>
    <w:p w14:paraId="460AC5D5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(错误)</w:t>
      </w:r>
    </w:p>
    <w:p w14:paraId="318F482C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(正确)</w:t>
      </w:r>
    </w:p>
    <w:p w14:paraId="008DEB0A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(错误)</w:t>
      </w:r>
    </w:p>
    <w:p w14:paraId="5932D6DB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 w14:paraId="13B0E30D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</w:t>
      </w:r>
    </w:p>
    <w:p w14:paraId="404C7F1A">
      <w:pPr>
        <w:numPr>
          <w:ilvl w:val="0"/>
          <w:numId w:val="8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</w:p>
    <w:p w14:paraId="6B380FC7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17EF0"/>
    <w:multiLevelType w:val="singleLevel"/>
    <w:tmpl w:val="AC317EF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2E4EF81"/>
    <w:multiLevelType w:val="singleLevel"/>
    <w:tmpl w:val="C2E4EF8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D5DD1B53"/>
    <w:multiLevelType w:val="singleLevel"/>
    <w:tmpl w:val="D5DD1B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DABD7366"/>
    <w:multiLevelType w:val="singleLevel"/>
    <w:tmpl w:val="DABD736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16F640BC"/>
    <w:multiLevelType w:val="singleLevel"/>
    <w:tmpl w:val="16F640B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0C955A9"/>
    <w:multiLevelType w:val="singleLevel"/>
    <w:tmpl w:val="30C955A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3E66C1B5"/>
    <w:multiLevelType w:val="singleLevel"/>
    <w:tmpl w:val="3E66C1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7A11CB8"/>
    <w:multiLevelType w:val="singleLevel"/>
    <w:tmpl w:val="77A11CB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hYTJlZmFiZDVhYTEzODhkYzgwOGQyODNhMzA1ZDUifQ=="/>
  </w:docVars>
  <w:rsids>
    <w:rsidRoot w:val="6A0E1AFF"/>
    <w:rsid w:val="15FB249C"/>
    <w:rsid w:val="230417E4"/>
    <w:rsid w:val="231B23CF"/>
    <w:rsid w:val="2C1D0F66"/>
    <w:rsid w:val="3EBC30D8"/>
    <w:rsid w:val="40603802"/>
    <w:rsid w:val="40E2589C"/>
    <w:rsid w:val="44595B19"/>
    <w:rsid w:val="4F530D5B"/>
    <w:rsid w:val="506C5B5F"/>
    <w:rsid w:val="50B9287D"/>
    <w:rsid w:val="548E75BD"/>
    <w:rsid w:val="58FE48DF"/>
    <w:rsid w:val="5C163FA3"/>
    <w:rsid w:val="692F728B"/>
    <w:rsid w:val="6A0E1AFF"/>
    <w:rsid w:val="6C264CF2"/>
    <w:rsid w:val="72EA0755"/>
    <w:rsid w:val="778B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36"/>
      <w:szCs w:val="3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2216</Words>
  <Characters>4137</Characters>
  <Lines>0</Lines>
  <Paragraphs>0</Paragraphs>
  <TotalTime>0</TotalTime>
  <ScaleCrop>false</ScaleCrop>
  <LinksUpToDate>false</LinksUpToDate>
  <CharactersWithSpaces>6004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2024-04-11T09:47:00Z</dcterms:created>
  <dc:creator>徐凯</dc:creator>
  <cp:lastModifiedBy>徐凯</cp:lastModifiedBy>
  <dcterms:modified xsi:type="dcterms:W3CDTF">2024-09-30T05:57:11Z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35D8CDA27F1D4B18883A2C207EE81EE2_13</vt:lpwstr>
  </property>
</Properties>
</file>